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A24A42" w:rsidRDefault="00431A10" w:rsidP="00431A10">
      <w:pPr>
        <w:tabs>
          <w:tab w:val="center" w:pos="7285"/>
          <w:tab w:val="left" w:pos="9825"/>
        </w:tabs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МКУК «</w:t>
      </w:r>
      <w:proofErr w:type="spellStart"/>
      <w:r w:rsidRPr="00A24A42">
        <w:rPr>
          <w:sz w:val="28"/>
          <w:szCs w:val="28"/>
        </w:rPr>
        <w:t>Пустомержский</w:t>
      </w:r>
      <w:proofErr w:type="spellEnd"/>
      <w:r w:rsidRPr="00A24A42">
        <w:rPr>
          <w:sz w:val="28"/>
          <w:szCs w:val="28"/>
        </w:rPr>
        <w:t xml:space="preserve"> КДЦ «Импульс»</w:t>
      </w:r>
    </w:p>
    <w:p w:rsidR="00431A10" w:rsidRDefault="00431A10" w:rsidP="00431A10">
      <w:pPr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План проведения  культурн</w:t>
      </w:r>
      <w:proofErr w:type="gramStart"/>
      <w:r w:rsidRPr="00A24A42">
        <w:rPr>
          <w:sz w:val="28"/>
          <w:szCs w:val="28"/>
        </w:rPr>
        <w:t>о-</w:t>
      </w:r>
      <w:proofErr w:type="gramEnd"/>
      <w:r w:rsidRPr="00A24A42">
        <w:rPr>
          <w:sz w:val="28"/>
          <w:szCs w:val="28"/>
        </w:rPr>
        <w:t xml:space="preserve"> массовых мероприятиях</w:t>
      </w:r>
      <w:r w:rsidR="007D7311">
        <w:rPr>
          <w:sz w:val="28"/>
          <w:szCs w:val="28"/>
        </w:rPr>
        <w:t xml:space="preserve"> на январь 2020</w:t>
      </w:r>
      <w:r w:rsidRPr="00A24A42">
        <w:rPr>
          <w:sz w:val="28"/>
          <w:szCs w:val="28"/>
        </w:rPr>
        <w:t xml:space="preserve"> года</w:t>
      </w:r>
    </w:p>
    <w:p w:rsidR="00431A10" w:rsidRPr="00A24A42" w:rsidRDefault="00431A10" w:rsidP="00431A10">
      <w:pPr>
        <w:jc w:val="center"/>
        <w:rPr>
          <w:sz w:val="28"/>
          <w:szCs w:val="28"/>
        </w:rPr>
      </w:pPr>
    </w:p>
    <w:p w:rsidR="00431A10" w:rsidRDefault="00431A10" w:rsidP="00431A10">
      <w:pPr>
        <w:jc w:val="center"/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7D7311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</w:pPr>
            <w:r>
              <w:t>«Танцуй!»</w:t>
            </w:r>
          </w:p>
          <w:p w:rsidR="007D7311" w:rsidRPr="00C902B2" w:rsidRDefault="007D7311" w:rsidP="00734E99">
            <w:pPr>
              <w:pStyle w:val="a4"/>
            </w:pPr>
            <w:r>
              <w:t>Праздничная дискотека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 xml:space="preserve">1 января </w:t>
            </w:r>
          </w:p>
          <w:p w:rsidR="007D7311" w:rsidRPr="00C902B2" w:rsidRDefault="007D7311" w:rsidP="00734E99">
            <w:pPr>
              <w:pStyle w:val="a4"/>
            </w:pPr>
            <w:r>
              <w:t xml:space="preserve">01-30; 21-00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jc w:val="center"/>
              <w:rPr>
                <w:sz w:val="26"/>
                <w:szCs w:val="26"/>
              </w:rPr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Default="007D7311" w:rsidP="00734E99">
            <w:pPr>
              <w:pStyle w:val="a4"/>
            </w:pPr>
            <w:proofErr w:type="spellStart"/>
            <w:r>
              <w:t>Трыбуш</w:t>
            </w:r>
            <w:proofErr w:type="spellEnd"/>
            <w:r>
              <w:t xml:space="preserve"> Е.А. </w:t>
            </w:r>
          </w:p>
          <w:p w:rsidR="007D7311" w:rsidRPr="00C902B2" w:rsidRDefault="007D7311" w:rsidP="00734E99">
            <w:pPr>
              <w:pStyle w:val="a4"/>
            </w:pPr>
            <w:r>
              <w:t>директор</w:t>
            </w:r>
          </w:p>
        </w:tc>
      </w:tr>
      <w:tr w:rsidR="007D7311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</w:pPr>
            <w:r>
              <w:t>«Хорошо, что каждый год к нам приходит Новый год!» Теа</w:t>
            </w:r>
            <w:r>
              <w:t>трализованный детский праздник 3</w:t>
            </w:r>
            <w: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  <w:spacing w:line="276" w:lineRule="auto"/>
            </w:pPr>
            <w:r>
              <w:t xml:space="preserve">3 января </w:t>
            </w:r>
          </w:p>
          <w:p w:rsidR="007D7311" w:rsidRDefault="007D7311" w:rsidP="00734E99">
            <w:pPr>
              <w:pStyle w:val="a4"/>
            </w:pPr>
            <w:r>
              <w:t xml:space="preserve">12-00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jc w:val="center"/>
              <w:rPr>
                <w:sz w:val="26"/>
                <w:szCs w:val="26"/>
              </w:rPr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Default="007D7311" w:rsidP="00734E99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 </w:t>
            </w:r>
          </w:p>
          <w:p w:rsidR="007D7311" w:rsidRDefault="007D7311" w:rsidP="00734E99">
            <w:pPr>
              <w:pStyle w:val="a4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лубного формирования</w:t>
            </w:r>
          </w:p>
        </w:tc>
      </w:tr>
      <w:tr w:rsidR="007D7311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</w:pPr>
            <w:r>
              <w:t xml:space="preserve">«Диско - </w:t>
            </w:r>
            <w:r>
              <w:rPr>
                <w:lang w:val="en-US"/>
              </w:rPr>
              <w:t>KIDS</w:t>
            </w:r>
            <w:r>
              <w:t>»</w:t>
            </w:r>
          </w:p>
          <w:p w:rsidR="007D7311" w:rsidRDefault="007D7311" w:rsidP="00734E99">
            <w:pPr>
              <w:pStyle w:val="a4"/>
            </w:pPr>
            <w:r>
              <w:t>Детская дискотека</w:t>
            </w:r>
            <w:r>
              <w:t xml:space="preserve"> 3</w:t>
            </w:r>
            <w: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  <w:spacing w:line="276" w:lineRule="auto"/>
            </w:pPr>
            <w:r>
              <w:t xml:space="preserve">4, 17  января </w:t>
            </w:r>
          </w:p>
          <w:p w:rsidR="007D7311" w:rsidRDefault="007D7311" w:rsidP="00734E99">
            <w:pPr>
              <w:pStyle w:val="a4"/>
              <w:spacing w:line="276" w:lineRule="auto"/>
            </w:pPr>
            <w:r>
              <w:t xml:space="preserve">14-00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jc w:val="center"/>
              <w:rPr>
                <w:sz w:val="26"/>
                <w:szCs w:val="26"/>
              </w:rPr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Default="007D7311" w:rsidP="00734E99">
            <w:pPr>
              <w:pStyle w:val="a4"/>
              <w:spacing w:line="276" w:lineRule="auto"/>
            </w:pPr>
            <w:r>
              <w:t>Яшурина Т.М. Менеджер по КМД</w:t>
            </w:r>
          </w:p>
        </w:tc>
      </w:tr>
      <w:tr w:rsidR="007D7311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</w:pPr>
            <w:r>
              <w:t>«Танцуй!»</w:t>
            </w:r>
          </w:p>
          <w:p w:rsidR="007D7311" w:rsidRPr="00C902B2" w:rsidRDefault="007D7311" w:rsidP="00734E99">
            <w:pPr>
              <w:pStyle w:val="a4"/>
            </w:pPr>
            <w:r>
              <w:t>Дискотека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 xml:space="preserve">6, </w:t>
            </w:r>
            <w:r w:rsidRPr="005F7777">
              <w:t>2</w:t>
            </w:r>
            <w:r w:rsidRPr="00F94A64">
              <w:t>5</w:t>
            </w:r>
            <w:r>
              <w:t xml:space="preserve"> января </w:t>
            </w:r>
          </w:p>
          <w:p w:rsidR="007D7311" w:rsidRPr="00C902B2" w:rsidRDefault="007D7311" w:rsidP="00734E99">
            <w:pPr>
              <w:pStyle w:val="a4"/>
            </w:pPr>
            <w:r>
              <w:t xml:space="preserve">21-00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jc w:val="center"/>
              <w:rPr>
                <w:sz w:val="26"/>
                <w:szCs w:val="26"/>
              </w:rPr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Default="007D7311" w:rsidP="00734E99">
            <w:pPr>
              <w:pStyle w:val="a4"/>
            </w:pPr>
            <w:proofErr w:type="spellStart"/>
            <w:r>
              <w:t>Трыбуш</w:t>
            </w:r>
            <w:proofErr w:type="spellEnd"/>
            <w:r>
              <w:t xml:space="preserve"> Е.А. </w:t>
            </w:r>
          </w:p>
          <w:p w:rsidR="007D7311" w:rsidRPr="00C902B2" w:rsidRDefault="007D7311" w:rsidP="00734E99">
            <w:pPr>
              <w:pStyle w:val="a4"/>
            </w:pPr>
            <w:r>
              <w:t>директор</w:t>
            </w:r>
          </w:p>
        </w:tc>
      </w:tr>
      <w:tr w:rsidR="007D7311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  <w:spacing w:line="276" w:lineRule="auto"/>
            </w:pPr>
            <w:r>
              <w:t>«Как Леший Новый год спасал…»</w:t>
            </w:r>
          </w:p>
          <w:p w:rsidR="007D7311" w:rsidRDefault="007D7311" w:rsidP="00734E99">
            <w:pPr>
              <w:pStyle w:val="a4"/>
            </w:pPr>
            <w:r>
              <w:t>Театрализованное представление 6 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>8 января 14-00</w:t>
            </w:r>
          </w:p>
          <w:p w:rsidR="007D7311" w:rsidRDefault="007D7311" w:rsidP="00734E99">
            <w:pPr>
              <w:pStyle w:val="a4"/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>Яшурина Т.М. Менеджер по КМД</w:t>
            </w:r>
          </w:p>
        </w:tc>
      </w:tr>
      <w:tr w:rsidR="007D7311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</w:pPr>
            <w:r>
              <w:t>«Мобильная библиотека»</w:t>
            </w:r>
          </w:p>
          <w:p w:rsidR="007D7311" w:rsidRPr="00C902B2" w:rsidRDefault="007D7311" w:rsidP="00734E99">
            <w:pPr>
              <w:pStyle w:val="a4"/>
            </w:pPr>
            <w:r>
              <w:t>Книжная выставка из фондов ЛОУНБ 16+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>9 января 11-00</w:t>
            </w:r>
          </w:p>
          <w:p w:rsidR="007D7311" w:rsidRPr="00C902B2" w:rsidRDefault="007D7311" w:rsidP="00734E99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Pr="00C902B2" w:rsidRDefault="007D7311" w:rsidP="00734E99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7D7311" w:rsidRPr="00C902B2" w:rsidRDefault="007D7311" w:rsidP="00734E99">
            <w:pPr>
              <w:pStyle w:val="a4"/>
            </w:pPr>
            <w:r w:rsidRPr="00C902B2">
              <w:t>Зав. библиотекой</w:t>
            </w:r>
          </w:p>
        </w:tc>
      </w:tr>
      <w:tr w:rsidR="007D7311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</w:pPr>
            <w:r>
              <w:t>«Журналы»</w:t>
            </w:r>
          </w:p>
          <w:p w:rsidR="007D7311" w:rsidRPr="00C902B2" w:rsidRDefault="007D7311" w:rsidP="00734E99">
            <w:pPr>
              <w:pStyle w:val="a4"/>
            </w:pPr>
            <w:r>
              <w:t>Выставка из фондов ЛОУНБ 16+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>9 января 13-00</w:t>
            </w:r>
          </w:p>
          <w:p w:rsidR="007D7311" w:rsidRPr="00C902B2" w:rsidRDefault="007D7311" w:rsidP="00734E99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snapToGrid w:val="0"/>
              <w:jc w:val="center"/>
              <w:rPr>
                <w:sz w:val="26"/>
                <w:szCs w:val="26"/>
              </w:rPr>
            </w:pPr>
            <w:r w:rsidRPr="003B5E53">
              <w:t>Библиотек</w:t>
            </w:r>
            <w:r>
              <w:t>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Pr="00C902B2" w:rsidRDefault="007D7311" w:rsidP="00734E99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7D7311" w:rsidRPr="00C902B2" w:rsidRDefault="007D7311" w:rsidP="00734E99">
            <w:pPr>
              <w:pStyle w:val="a4"/>
            </w:pPr>
            <w:r w:rsidRPr="00C902B2">
              <w:t>Зав. библиотекой</w:t>
            </w:r>
          </w:p>
        </w:tc>
      </w:tr>
      <w:tr w:rsidR="007D7311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</w:pPr>
            <w:r>
              <w:t>«Прекрасный мир воображения»</w:t>
            </w:r>
          </w:p>
          <w:p w:rsidR="007D7311" w:rsidRPr="00C902B2" w:rsidRDefault="007D7311" w:rsidP="00734E99">
            <w:pPr>
              <w:pStyle w:val="a4"/>
            </w:pPr>
            <w:r>
              <w:t>Книжная выставка из фондов ЛОДБ 12+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>9 января 11-00</w:t>
            </w:r>
          </w:p>
          <w:p w:rsidR="007D7311" w:rsidRPr="00C902B2" w:rsidRDefault="007D7311" w:rsidP="00734E99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Pr="00C902B2" w:rsidRDefault="007D7311" w:rsidP="00734E99">
            <w:pPr>
              <w:pStyle w:val="a4"/>
            </w:pPr>
            <w:r w:rsidRPr="00C902B2">
              <w:t>Егорова И.Н.</w:t>
            </w:r>
          </w:p>
          <w:p w:rsidR="007D7311" w:rsidRPr="00C902B2" w:rsidRDefault="007D7311" w:rsidP="00734E99">
            <w:pPr>
              <w:pStyle w:val="a4"/>
            </w:pPr>
            <w:r w:rsidRPr="00C902B2">
              <w:t>Библиотекарь</w:t>
            </w:r>
          </w:p>
        </w:tc>
      </w:tr>
      <w:tr w:rsidR="007D7311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Pr="00CF2987" w:rsidRDefault="007D7311" w:rsidP="00734E99">
            <w:pPr>
              <w:pStyle w:val="a4"/>
            </w:pPr>
            <w:r w:rsidRPr="00CF2987">
              <w:t>«Библиотека реальная и виртуальная».</w:t>
            </w:r>
          </w:p>
          <w:p w:rsidR="007D7311" w:rsidRPr="00DD7052" w:rsidRDefault="007D7311" w:rsidP="00734E99">
            <w:pPr>
              <w:pStyle w:val="a4"/>
            </w:pPr>
            <w:r w:rsidRPr="00DD7052">
              <w:t xml:space="preserve">  Библиотечный урок   </w:t>
            </w:r>
            <w:r>
              <w:t>12+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>9 января 13-00</w:t>
            </w:r>
          </w:p>
          <w:p w:rsidR="007D7311" w:rsidRPr="00C902B2" w:rsidRDefault="007D7311" w:rsidP="00734E99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Pr="00C902B2" w:rsidRDefault="007D7311" w:rsidP="00734E99">
            <w:pPr>
              <w:pStyle w:val="a4"/>
            </w:pPr>
            <w:r w:rsidRPr="00C902B2">
              <w:t>Егорова И.Н.</w:t>
            </w:r>
          </w:p>
          <w:p w:rsidR="007D7311" w:rsidRPr="00C902B2" w:rsidRDefault="007D7311" w:rsidP="00734E99">
            <w:pPr>
              <w:pStyle w:val="a4"/>
            </w:pPr>
            <w:r w:rsidRPr="00C902B2">
              <w:t>Библиотекарь</w:t>
            </w:r>
          </w:p>
        </w:tc>
      </w:tr>
      <w:tr w:rsidR="007D7311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  <w:spacing w:line="276" w:lineRule="auto"/>
            </w:pPr>
            <w:r>
              <w:t xml:space="preserve">«Снежные забавы» </w:t>
            </w:r>
          </w:p>
          <w:p w:rsidR="007D7311" w:rsidRDefault="007D7311" w:rsidP="00734E99">
            <w:pPr>
              <w:pStyle w:val="a4"/>
              <w:spacing w:line="276" w:lineRule="auto"/>
            </w:pPr>
            <w:r>
              <w:t>Игровая программа на свежем воздухе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 xml:space="preserve">10 января 13-00 </w:t>
            </w:r>
          </w:p>
          <w:p w:rsidR="007D7311" w:rsidRDefault="007D7311" w:rsidP="00734E99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>Максимова Н.А. Художественный руководитель</w:t>
            </w:r>
          </w:p>
        </w:tc>
      </w:tr>
      <w:tr w:rsidR="007D7311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Pr="00CF2987" w:rsidRDefault="007D7311" w:rsidP="00734E99">
            <w:pPr>
              <w:pStyle w:val="a4"/>
              <w:widowControl/>
              <w:suppressAutoHyphens w:val="0"/>
            </w:pPr>
            <w:r w:rsidRPr="00CF2987">
              <w:t>«Вспомни о Победе – прочти книгу»</w:t>
            </w:r>
          </w:p>
          <w:p w:rsidR="007D7311" w:rsidRPr="00DD7052" w:rsidRDefault="007D7311" w:rsidP="00734E99">
            <w:pPr>
              <w:pStyle w:val="a4"/>
            </w:pPr>
            <w:r w:rsidRPr="00DD7052">
              <w:t xml:space="preserve"> Книжная выставка</w:t>
            </w:r>
            <w:r>
              <w:t xml:space="preserve"> 12+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 xml:space="preserve">10 января 12-00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jc w:val="center"/>
              <w:rPr>
                <w:sz w:val="26"/>
                <w:szCs w:val="26"/>
              </w:rPr>
            </w:pPr>
            <w:r w:rsidRPr="00CE0A96"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Pr="00C902B2" w:rsidRDefault="007D7311" w:rsidP="00734E99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7D7311" w:rsidRPr="00C902B2" w:rsidRDefault="007D7311" w:rsidP="00734E99">
            <w:pPr>
              <w:pStyle w:val="a4"/>
            </w:pPr>
            <w:r w:rsidRPr="00C902B2">
              <w:t>Зав. библиотекой</w:t>
            </w:r>
          </w:p>
        </w:tc>
      </w:tr>
      <w:tr w:rsidR="007D7311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Pr="00CF2987" w:rsidRDefault="007D7311" w:rsidP="00734E99">
            <w:pPr>
              <w:pStyle w:val="a4"/>
              <w:widowControl/>
              <w:suppressAutoHyphens w:val="0"/>
            </w:pPr>
            <w:r w:rsidRPr="00CF2987">
              <w:t>«Чехов. Певец души человеческой»</w:t>
            </w:r>
          </w:p>
          <w:p w:rsidR="007D7311" w:rsidRPr="00DD7052" w:rsidRDefault="007D7311" w:rsidP="00734E99">
            <w:pPr>
              <w:pStyle w:val="a4"/>
            </w:pPr>
            <w:r w:rsidRPr="00DD7052">
              <w:t>Книжная в</w:t>
            </w:r>
            <w:r>
              <w:t>ыставка к 160-летия А.П. Чехова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311" w:rsidRPr="00C902B2" w:rsidRDefault="007D7311" w:rsidP="00734E99">
            <w:pPr>
              <w:pStyle w:val="a4"/>
            </w:pPr>
            <w:r>
              <w:t xml:space="preserve">11 января 12-00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7D7311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Pr="00C902B2" w:rsidRDefault="007D7311" w:rsidP="00734E99">
            <w:pPr>
              <w:pStyle w:val="a4"/>
            </w:pPr>
            <w:r w:rsidRPr="00C902B2">
              <w:t>Егорова И.Н.</w:t>
            </w:r>
          </w:p>
          <w:p w:rsidR="007D7311" w:rsidRPr="00C902B2" w:rsidRDefault="007D7311" w:rsidP="00734E99">
            <w:pPr>
              <w:pStyle w:val="a4"/>
            </w:pPr>
            <w:r w:rsidRPr="00C902B2">
              <w:t>Библиотекарь</w:t>
            </w:r>
          </w:p>
        </w:tc>
      </w:tr>
      <w:tr w:rsidR="007D7311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Pr="00CF2987" w:rsidRDefault="007D7311" w:rsidP="00734E99">
            <w:pPr>
              <w:pStyle w:val="a4"/>
              <w:widowControl/>
              <w:suppressAutoHyphens w:val="0"/>
            </w:pPr>
            <w:r w:rsidRPr="00CF2987">
              <w:t xml:space="preserve">«Для умелых и находчивых» </w:t>
            </w:r>
          </w:p>
          <w:p w:rsidR="007D7311" w:rsidRPr="00DD7052" w:rsidRDefault="007D7311" w:rsidP="00734E99">
            <w:pPr>
              <w:pStyle w:val="a4"/>
            </w:pPr>
            <w:r w:rsidRPr="00DD7052">
              <w:t>Час</w:t>
            </w:r>
            <w:r>
              <w:t xml:space="preserve"> полезного совета 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311" w:rsidRPr="00C902B2" w:rsidRDefault="007D7311" w:rsidP="00734E99">
            <w:pPr>
              <w:pStyle w:val="a4"/>
              <w:rPr>
                <w:color w:val="333333"/>
              </w:rPr>
            </w:pPr>
            <w:r>
              <w:t xml:space="preserve">14 января 12-00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Pr="00C902B2" w:rsidRDefault="007D7311" w:rsidP="00734E99">
            <w:pPr>
              <w:pStyle w:val="a4"/>
            </w:pPr>
            <w:r w:rsidRPr="00C902B2">
              <w:t>Егорова И.Н.</w:t>
            </w:r>
          </w:p>
          <w:p w:rsidR="007D7311" w:rsidRPr="00C902B2" w:rsidRDefault="007D7311" w:rsidP="00734E99">
            <w:pPr>
              <w:pStyle w:val="a4"/>
            </w:pPr>
            <w:r w:rsidRPr="00C902B2">
              <w:t>Библиотекарь</w:t>
            </w:r>
          </w:p>
        </w:tc>
      </w:tr>
      <w:tr w:rsidR="007D7311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  <w:spacing w:line="276" w:lineRule="auto"/>
            </w:pPr>
            <w:r>
              <w:lastRenderedPageBreak/>
              <w:t>«Чудеса у новогодней елки»</w:t>
            </w:r>
          </w:p>
          <w:p w:rsidR="007D7311" w:rsidRPr="00CF2987" w:rsidRDefault="007D7311" w:rsidP="00734E99">
            <w:pPr>
              <w:pStyle w:val="a4"/>
              <w:widowControl/>
              <w:suppressAutoHyphens w:val="0"/>
            </w:pPr>
            <w:r>
              <w:t>Театрализованное представление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 xml:space="preserve">14 января 14-30 </w:t>
            </w:r>
          </w:p>
          <w:p w:rsidR="007D7311" w:rsidRDefault="007D7311" w:rsidP="00734E99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Pr="00C902B2" w:rsidRDefault="007D7311" w:rsidP="00734E99">
            <w:pPr>
              <w:pStyle w:val="a4"/>
            </w:pPr>
            <w:r>
              <w:t>Яшурина Т.М. Менеджер по КМД</w:t>
            </w:r>
          </w:p>
        </w:tc>
      </w:tr>
      <w:tr w:rsidR="007D7311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  <w:spacing w:line="276" w:lineRule="auto"/>
            </w:pPr>
            <w:r>
              <w:t>«Озорные старты»</w:t>
            </w:r>
          </w:p>
          <w:p w:rsidR="007D7311" w:rsidRPr="00CF2987" w:rsidRDefault="007D7311" w:rsidP="00734E99">
            <w:pPr>
              <w:pStyle w:val="a4"/>
              <w:widowControl/>
              <w:suppressAutoHyphens w:val="0"/>
            </w:pPr>
            <w:r>
              <w:t>Спортивно-игровая программа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 xml:space="preserve">15 января 13-00 </w:t>
            </w:r>
          </w:p>
          <w:p w:rsidR="007D7311" w:rsidRDefault="007D7311" w:rsidP="00734E99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snapToGrid w:val="0"/>
              <w:jc w:val="center"/>
              <w:rPr>
                <w:sz w:val="26"/>
                <w:szCs w:val="26"/>
              </w:rPr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Default="007D7311" w:rsidP="00734E99">
            <w:pPr>
              <w:pStyle w:val="a4"/>
              <w:spacing w:line="276" w:lineRule="auto"/>
            </w:pPr>
            <w:proofErr w:type="spellStart"/>
            <w:r>
              <w:t>Апанасова</w:t>
            </w:r>
            <w:proofErr w:type="spellEnd"/>
            <w:r>
              <w:t xml:space="preserve"> Н.П.</w:t>
            </w:r>
          </w:p>
          <w:p w:rsidR="007D7311" w:rsidRPr="00C902B2" w:rsidRDefault="007D7311" w:rsidP="00734E99">
            <w:pPr>
              <w:pStyle w:val="a4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лубного формирования</w:t>
            </w:r>
          </w:p>
        </w:tc>
      </w:tr>
      <w:tr w:rsidR="007D7311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</w:pPr>
            <w:r>
              <w:t>«Рождественские встречи</w:t>
            </w:r>
            <w:r w:rsidRPr="00CF2987">
              <w:t>»</w:t>
            </w:r>
          </w:p>
          <w:p w:rsidR="007D7311" w:rsidRPr="00DD7052" w:rsidRDefault="007D7311" w:rsidP="00734E99">
            <w:pPr>
              <w:pStyle w:val="a4"/>
            </w:pPr>
            <w:r>
              <w:t xml:space="preserve"> Зимние посиделки 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>16 января 15-00</w:t>
            </w:r>
          </w:p>
          <w:p w:rsidR="007D7311" w:rsidRDefault="007D7311" w:rsidP="00734E99">
            <w:pPr>
              <w:pStyle w:val="a4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snapToGrid w:val="0"/>
              <w:jc w:val="center"/>
              <w:rPr>
                <w:sz w:val="26"/>
                <w:szCs w:val="26"/>
              </w:rPr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Pr="00C902B2" w:rsidRDefault="007D7311" w:rsidP="00734E99">
            <w:pPr>
              <w:pStyle w:val="a4"/>
            </w:pPr>
            <w:r>
              <w:t>Максимова Н.А. Художественный руководитель</w:t>
            </w:r>
          </w:p>
        </w:tc>
      </w:tr>
      <w:tr w:rsidR="007D7311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  <w:spacing w:line="276" w:lineRule="auto"/>
            </w:pPr>
            <w:r>
              <w:t>«Блокада глазами детей»</w:t>
            </w:r>
          </w:p>
          <w:p w:rsidR="007D7311" w:rsidRDefault="007D7311" w:rsidP="00734E99">
            <w:pPr>
              <w:pStyle w:val="a4"/>
              <w:spacing w:line="276" w:lineRule="auto"/>
            </w:pPr>
            <w:r>
              <w:t>Выставка  рисунков ко Дню снятия блокады Ленинграда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 xml:space="preserve">17 января 16-00 </w:t>
            </w:r>
          </w:p>
          <w:p w:rsidR="007D7311" w:rsidRDefault="007D7311" w:rsidP="00734E99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A24A42" w:rsidRDefault="007D7311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Default="007D7311" w:rsidP="00734E99">
            <w:pPr>
              <w:pStyle w:val="a4"/>
              <w:spacing w:line="276" w:lineRule="auto"/>
            </w:pPr>
            <w:proofErr w:type="spellStart"/>
            <w:r>
              <w:t>Апанасова</w:t>
            </w:r>
            <w:proofErr w:type="spellEnd"/>
            <w:r>
              <w:t xml:space="preserve"> Н.П.</w:t>
            </w:r>
          </w:p>
          <w:p w:rsidR="007D7311" w:rsidRDefault="007D7311" w:rsidP="00734E99">
            <w:pPr>
              <w:pStyle w:val="a4"/>
              <w:spacing w:line="276" w:lineRule="auto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лубного формирования</w:t>
            </w:r>
          </w:p>
        </w:tc>
      </w:tr>
      <w:tr w:rsidR="007D7311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  <w:spacing w:line="276" w:lineRule="auto"/>
            </w:pPr>
            <w:r>
              <w:t>«Крещенские забавы» Спортивно-игровая программа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 xml:space="preserve">18 января 13-00 </w:t>
            </w:r>
          </w:p>
          <w:p w:rsidR="007D7311" w:rsidRDefault="007D7311" w:rsidP="00734E99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Pr="00CE0A96" w:rsidRDefault="007D7311" w:rsidP="00EF2923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Default="007D7311" w:rsidP="00734E99">
            <w:pPr>
              <w:pStyle w:val="a4"/>
              <w:spacing w:line="276" w:lineRule="auto"/>
            </w:pPr>
            <w:r>
              <w:t>Яшурина Т.М. Менеджер по КМД</w:t>
            </w:r>
          </w:p>
        </w:tc>
      </w:tr>
      <w:tr w:rsidR="007D7311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Pr="00DD7052" w:rsidRDefault="007D7311" w:rsidP="00734E99">
            <w:pPr>
              <w:pStyle w:val="a4"/>
              <w:widowControl/>
              <w:suppressAutoHyphens w:val="0"/>
            </w:pPr>
            <w:r w:rsidRPr="00DD7052">
              <w:t xml:space="preserve">« Блокадный дневник» </w:t>
            </w:r>
          </w:p>
          <w:p w:rsidR="007D7311" w:rsidRPr="00DD7052" w:rsidRDefault="007D7311" w:rsidP="00734E99">
            <w:pPr>
              <w:pStyle w:val="a4"/>
            </w:pPr>
            <w:r>
              <w:t>Громкие чтения</w:t>
            </w:r>
            <w:r w:rsidRPr="00DD7052">
              <w:t xml:space="preserve"> к</w:t>
            </w:r>
            <w:r>
              <w:t xml:space="preserve">о Дню снятия блокады Ленинграда </w:t>
            </w:r>
            <w:r w:rsidRPr="00DD7052"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311" w:rsidRPr="00FD7807" w:rsidRDefault="007D7311" w:rsidP="007D7311">
            <w:r>
              <w:t xml:space="preserve">24 января 12-30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Default="007D7311" w:rsidP="007D7311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Pr="003B5E53" w:rsidRDefault="007D7311" w:rsidP="00734E99">
            <w:pPr>
              <w:pStyle w:val="a4"/>
            </w:pPr>
            <w:proofErr w:type="spellStart"/>
            <w:r w:rsidRPr="003B5E53">
              <w:t>Клименко</w:t>
            </w:r>
            <w:proofErr w:type="spellEnd"/>
            <w:r w:rsidRPr="003B5E53">
              <w:t xml:space="preserve"> С.В.</w:t>
            </w:r>
          </w:p>
          <w:p w:rsidR="007D7311" w:rsidRPr="003B5E53" w:rsidRDefault="007D7311" w:rsidP="00734E99">
            <w:pPr>
              <w:pStyle w:val="a4"/>
            </w:pPr>
            <w:r w:rsidRPr="003B5E53">
              <w:t>Зав. библиотекой</w:t>
            </w:r>
          </w:p>
        </w:tc>
      </w:tr>
      <w:tr w:rsidR="007D7311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Pr="00DD7052" w:rsidRDefault="007D7311" w:rsidP="00734E99">
            <w:pPr>
              <w:pStyle w:val="a4"/>
              <w:widowControl/>
              <w:suppressAutoHyphens w:val="0"/>
            </w:pPr>
            <w:r>
              <w:t>«Они защищали тебя, Ленинград» Музыкально-поэтическая композиция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311" w:rsidRDefault="007D7311" w:rsidP="00734E99">
            <w:pPr>
              <w:pStyle w:val="a4"/>
            </w:pPr>
            <w:r>
              <w:t>24 января 14-30</w:t>
            </w:r>
          </w:p>
          <w:p w:rsidR="007D7311" w:rsidRDefault="007D7311" w:rsidP="00734E99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Default="007D7311" w:rsidP="00E157A9">
            <w:pPr>
              <w:pStyle w:val="a4"/>
              <w:jc w:val="center"/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Default="007D7311" w:rsidP="00734E99">
            <w:pPr>
              <w:pStyle w:val="a4"/>
              <w:spacing w:line="276" w:lineRule="auto"/>
            </w:pPr>
            <w:r>
              <w:t>Максимова Н.А. Художественный руководитель</w:t>
            </w:r>
          </w:p>
        </w:tc>
      </w:tr>
      <w:tr w:rsidR="007D7311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311" w:rsidRDefault="007D7311" w:rsidP="00734E99">
            <w:pPr>
              <w:pStyle w:val="a4"/>
            </w:pPr>
            <w:r>
              <w:t>«Зимнее настроение»</w:t>
            </w:r>
          </w:p>
          <w:p w:rsidR="007D7311" w:rsidRPr="003B5E53" w:rsidRDefault="007D7311" w:rsidP="00734E99">
            <w:pPr>
              <w:pStyle w:val="a4"/>
            </w:pPr>
            <w:r>
              <w:t>Конкурс чтецов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311" w:rsidRPr="003B5E53" w:rsidRDefault="007D7311" w:rsidP="007D7311">
            <w:pPr>
              <w:pStyle w:val="a4"/>
            </w:pPr>
            <w:r>
              <w:t xml:space="preserve">29 января 12-30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311" w:rsidRDefault="007D7311" w:rsidP="00E157A9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11" w:rsidRPr="003B5E53" w:rsidRDefault="007D7311" w:rsidP="00734E99">
            <w:pPr>
              <w:pStyle w:val="a4"/>
            </w:pPr>
            <w:proofErr w:type="spellStart"/>
            <w:r w:rsidRPr="003B5E53">
              <w:t>Клименко</w:t>
            </w:r>
            <w:proofErr w:type="spellEnd"/>
            <w:r w:rsidRPr="003B5E53">
              <w:t xml:space="preserve"> С.В.</w:t>
            </w:r>
          </w:p>
          <w:p w:rsidR="007D7311" w:rsidRPr="003B5E53" w:rsidRDefault="007D7311" w:rsidP="00734E99">
            <w:pPr>
              <w:pStyle w:val="a4"/>
            </w:pPr>
            <w:r w:rsidRPr="003B5E53">
              <w:t>Зав. библиотекой</w:t>
            </w:r>
          </w:p>
        </w:tc>
      </w:tr>
    </w:tbl>
    <w:p w:rsidR="00431A10" w:rsidRDefault="00431A10" w:rsidP="00431A10"/>
    <w:p w:rsidR="00D429B6" w:rsidRDefault="00D429B6" w:rsidP="00D429B6"/>
    <w:p w:rsidR="00D429B6" w:rsidRDefault="00D429B6" w:rsidP="00D429B6"/>
    <w:p w:rsidR="002C4984" w:rsidRDefault="002C4984"/>
    <w:sectPr w:rsidR="002C4984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D22ED"/>
    <w:rsid w:val="00153E61"/>
    <w:rsid w:val="001D6665"/>
    <w:rsid w:val="001F62EB"/>
    <w:rsid w:val="00224E87"/>
    <w:rsid w:val="002C4984"/>
    <w:rsid w:val="002F31CC"/>
    <w:rsid w:val="003038D4"/>
    <w:rsid w:val="003114A4"/>
    <w:rsid w:val="00360B2C"/>
    <w:rsid w:val="00431A10"/>
    <w:rsid w:val="004F132D"/>
    <w:rsid w:val="0050315A"/>
    <w:rsid w:val="00533418"/>
    <w:rsid w:val="00587410"/>
    <w:rsid w:val="00596B39"/>
    <w:rsid w:val="005A3778"/>
    <w:rsid w:val="005C6394"/>
    <w:rsid w:val="005E01FD"/>
    <w:rsid w:val="006353A0"/>
    <w:rsid w:val="006F0427"/>
    <w:rsid w:val="0072035B"/>
    <w:rsid w:val="007257EF"/>
    <w:rsid w:val="00751D51"/>
    <w:rsid w:val="00777978"/>
    <w:rsid w:val="007B320B"/>
    <w:rsid w:val="007D7311"/>
    <w:rsid w:val="007E1A50"/>
    <w:rsid w:val="00857818"/>
    <w:rsid w:val="00870710"/>
    <w:rsid w:val="00887931"/>
    <w:rsid w:val="008A2B0A"/>
    <w:rsid w:val="008C7484"/>
    <w:rsid w:val="00905995"/>
    <w:rsid w:val="009730FC"/>
    <w:rsid w:val="009A0958"/>
    <w:rsid w:val="009B00C3"/>
    <w:rsid w:val="00A25A44"/>
    <w:rsid w:val="00A74927"/>
    <w:rsid w:val="00A763FE"/>
    <w:rsid w:val="00B52C7D"/>
    <w:rsid w:val="00B92F08"/>
    <w:rsid w:val="00B93486"/>
    <w:rsid w:val="00BB644D"/>
    <w:rsid w:val="00C73BDC"/>
    <w:rsid w:val="00C9287C"/>
    <w:rsid w:val="00CC13F5"/>
    <w:rsid w:val="00D06200"/>
    <w:rsid w:val="00D111BA"/>
    <w:rsid w:val="00D333D2"/>
    <w:rsid w:val="00D35D8D"/>
    <w:rsid w:val="00D429B6"/>
    <w:rsid w:val="00D52B26"/>
    <w:rsid w:val="00D7285E"/>
    <w:rsid w:val="00E021E0"/>
    <w:rsid w:val="00E157A9"/>
    <w:rsid w:val="00E904C5"/>
    <w:rsid w:val="00E969C7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uiPriority w:val="1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2020-01-13T16:20:00Z</cp:lastPrinted>
  <dcterms:created xsi:type="dcterms:W3CDTF">2019-09-30T07:40:00Z</dcterms:created>
  <dcterms:modified xsi:type="dcterms:W3CDTF">2020-01-20T07:51:00Z</dcterms:modified>
</cp:coreProperties>
</file>